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B9" w:rsidRPr="00543F9B" w:rsidRDefault="00387E82" w:rsidP="005A2732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Załącznik nr 7</w:t>
      </w:r>
      <w:r w:rsidR="005A27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F2DF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7220E8"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="00780DB9" w:rsidRPr="00543F9B">
        <w:rPr>
          <w:rFonts w:ascii="Times New Roman" w:eastAsia="Times New Roman" w:hAnsi="Times New Roman" w:cs="Times New Roman"/>
          <w:i/>
          <w:sz w:val="24"/>
          <w:szCs w:val="24"/>
        </w:rPr>
        <w:t>WZ</w:t>
      </w:r>
    </w:p>
    <w:p w:rsidR="002862CF" w:rsidRPr="009C0583" w:rsidRDefault="002862CF" w:rsidP="002862CF">
      <w:pPr>
        <w:pStyle w:val="Nagwek8"/>
        <w:contextualSpacing/>
        <w:jc w:val="center"/>
        <w:rPr>
          <w:rFonts w:ascii="Cambria" w:hAnsi="Cambria"/>
          <w:b/>
          <w:caps/>
          <w:color w:val="auto"/>
          <w:sz w:val="24"/>
          <w:szCs w:val="24"/>
        </w:rPr>
      </w:pPr>
      <w:r w:rsidRPr="009C0583">
        <w:rPr>
          <w:rFonts w:ascii="Cambria" w:hAnsi="Cambria"/>
          <w:b/>
          <w:caps/>
          <w:color w:val="auto"/>
          <w:sz w:val="24"/>
          <w:szCs w:val="24"/>
        </w:rPr>
        <w:t>WYKAZ osób</w:t>
      </w:r>
      <w:r>
        <w:rPr>
          <w:rFonts w:ascii="Cambria" w:hAnsi="Cambria"/>
          <w:b/>
          <w:caps/>
          <w:color w:val="auto"/>
          <w:sz w:val="24"/>
          <w:szCs w:val="24"/>
        </w:rPr>
        <w:t>,</w:t>
      </w:r>
      <w:r w:rsidRPr="009C0583">
        <w:rPr>
          <w:rFonts w:ascii="Cambria" w:hAnsi="Cambria"/>
          <w:b/>
          <w:caps/>
          <w:color w:val="auto"/>
          <w:sz w:val="24"/>
          <w:szCs w:val="24"/>
        </w:rPr>
        <w:t xml:space="preserve"> które będą uczestniczyć </w:t>
      </w:r>
      <w:r>
        <w:rPr>
          <w:rFonts w:ascii="Cambria" w:hAnsi="Cambria"/>
          <w:b/>
          <w:caps/>
          <w:color w:val="auto"/>
          <w:sz w:val="24"/>
          <w:szCs w:val="24"/>
        </w:rPr>
        <w:t xml:space="preserve">  </w:t>
      </w:r>
      <w:r w:rsidRPr="009C0583">
        <w:rPr>
          <w:rFonts w:ascii="Cambria" w:hAnsi="Cambria"/>
          <w:b/>
          <w:caps/>
          <w:color w:val="auto"/>
          <w:sz w:val="24"/>
          <w:szCs w:val="24"/>
        </w:rPr>
        <w:t xml:space="preserve">w wykonywaniu zamówienia </w:t>
      </w:r>
    </w:p>
    <w:p w:rsidR="00CB519A" w:rsidRDefault="00CB519A" w:rsidP="00CB519A">
      <w:pPr>
        <w:ind w:right="4244"/>
        <w:jc w:val="center"/>
        <w:rPr>
          <w:rFonts w:ascii="Cambria" w:hAnsi="Cambria"/>
        </w:rPr>
      </w:pPr>
    </w:p>
    <w:p w:rsidR="00CB519A" w:rsidRPr="001A1359" w:rsidRDefault="00CB519A" w:rsidP="00CB519A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B519A" w:rsidRPr="001A1359" w:rsidRDefault="00CB519A" w:rsidP="00CB519A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B519A" w:rsidRPr="001A1359" w:rsidRDefault="00CB519A" w:rsidP="00CB519A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B519A" w:rsidRPr="001A1359" w:rsidRDefault="00CB519A" w:rsidP="00CB519A">
      <w:pPr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</w:t>
      </w:r>
      <w:r w:rsidR="00387E82">
        <w:rPr>
          <w:rFonts w:ascii="Cambria" w:hAnsi="Cambria"/>
          <w:i/>
        </w:rPr>
        <w:t>REGON</w:t>
      </w:r>
      <w:r w:rsidRPr="001A1359">
        <w:rPr>
          <w:rFonts w:ascii="Cambria" w:hAnsi="Cambria"/>
          <w:i/>
        </w:rPr>
        <w:t>)</w:t>
      </w:r>
    </w:p>
    <w:p w:rsidR="00CB519A" w:rsidRPr="001A1359" w:rsidRDefault="00CB519A" w:rsidP="00CB519A">
      <w:pPr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CB519A" w:rsidRPr="001A1359" w:rsidRDefault="00CB519A" w:rsidP="00CB519A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B519A" w:rsidRPr="001A1359" w:rsidRDefault="00CB519A" w:rsidP="00CB519A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B519A" w:rsidRPr="001A1359" w:rsidRDefault="00CB519A" w:rsidP="00CB519A">
      <w:pPr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2862CF" w:rsidRDefault="002862CF" w:rsidP="002862CF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862CF" w:rsidRDefault="002862CF" w:rsidP="002862CF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52042" w:rsidRDefault="002862CF" w:rsidP="002862CF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</w:pPr>
      <w:r w:rsidRPr="002862CF">
        <w:rPr>
          <w:rFonts w:ascii="Times New Roman" w:eastAsia="Times New Roman" w:hAnsi="Times New Roman" w:cs="Times New Roman"/>
          <w:bCs/>
          <w:sz w:val="24"/>
          <w:szCs w:val="24"/>
        </w:rPr>
        <w:t>Dot. zadania pn.</w:t>
      </w:r>
      <w:r w:rsidR="00AC5207" w:rsidRPr="00AC5207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 xml:space="preserve"> </w:t>
      </w:r>
      <w:r w:rsidR="00387E82" w:rsidRPr="00387E82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>Budowa budynku magazynowo - garażowego dla Komendy Powiatowej Państwowej Straży Pożarnej w Sanoku w ramach prog</w:t>
      </w:r>
      <w:bookmarkStart w:id="0" w:name="_GoBack"/>
      <w:bookmarkEnd w:id="0"/>
      <w:r w:rsidR="00387E82" w:rsidRPr="00387E82"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  <w:t>ramu pn.: „Program Ochrony Ludności i Obrony Cywilnej na lata 2025-2026” - w zakresie realizacji inwestycji budowlanych”</w:t>
      </w:r>
    </w:p>
    <w:p w:rsidR="00352042" w:rsidRDefault="00352042" w:rsidP="002862CF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ahoma" w:eastAsia="TimesNewRomanPSMT" w:hAnsi="Tahoma" w:cs="Tahoma"/>
          <w:b/>
          <w:bCs/>
          <w:color w:val="000000" w:themeColor="text1"/>
          <w:sz w:val="20"/>
          <w:szCs w:val="20"/>
        </w:rPr>
      </w:pPr>
    </w:p>
    <w:p w:rsidR="002862CF" w:rsidRPr="002862CF" w:rsidRDefault="002862CF" w:rsidP="002862CF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862C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CB519A">
        <w:rPr>
          <w:rFonts w:ascii="Times New Roman" w:eastAsia="Times New Roman" w:hAnsi="Times New Roman" w:cs="Times New Roman"/>
          <w:bCs/>
          <w:sz w:val="24"/>
          <w:szCs w:val="24"/>
        </w:rPr>
        <w:t xml:space="preserve">oznaczonego nr </w:t>
      </w:r>
      <w:r w:rsidR="00387E82" w:rsidRPr="00387E82">
        <w:rPr>
          <w:rFonts w:ascii="Times New Roman" w:eastAsia="Times New Roman" w:hAnsi="Times New Roman" w:cs="Times New Roman"/>
          <w:b/>
          <w:bCs/>
          <w:sz w:val="24"/>
          <w:szCs w:val="24"/>
        </w:rPr>
        <w:t>POT.2370.2.2026</w:t>
      </w:r>
    </w:p>
    <w:p w:rsidR="002862CF" w:rsidRDefault="002862CF" w:rsidP="00780DB9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u w:color="000000"/>
          <w:bdr w:val="nil"/>
          <w:lang w:eastAsia="pl-PL"/>
        </w:rPr>
      </w:pPr>
    </w:p>
    <w:p w:rsidR="00780DB9" w:rsidRPr="00543F9B" w:rsidRDefault="00780DB9" w:rsidP="00780DB9">
      <w:pPr>
        <w:pBdr>
          <w:top w:val="nil"/>
          <w:left w:val="nil"/>
          <w:bottom w:val="nil"/>
          <w:right w:val="nil"/>
          <w:between w:val="nil"/>
          <w:bar w:val="nil"/>
        </w:pBd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</w:pPr>
      <w:r w:rsidRPr="00543F9B">
        <w:rPr>
          <w:rFonts w:ascii="Times New Roman" w:eastAsia="Calibri" w:hAnsi="Times New Roman" w:cs="Times New Roman"/>
          <w:bCs/>
          <w:color w:val="000000"/>
          <w:sz w:val="24"/>
          <w:szCs w:val="24"/>
          <w:u w:color="000000"/>
          <w:bdr w:val="nil"/>
          <w:lang w:eastAsia="pl-PL"/>
        </w:rPr>
        <w:t>Oświadczam,</w:t>
      </w:r>
      <w:r w:rsidRPr="00543F9B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 xml:space="preserve"> że dysponuję następującymi os</w:t>
      </w:r>
      <w:r w:rsidR="001C3963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>obami, które będą uczestniczyć</w:t>
      </w:r>
      <w:r w:rsidRPr="00543F9B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pl-PL"/>
        </w:rPr>
        <w:t xml:space="preserve"> w wykonaniu zamówienia:</w:t>
      </w:r>
    </w:p>
    <w:p w:rsidR="00780DB9" w:rsidRPr="00543F9B" w:rsidRDefault="00780DB9" w:rsidP="0078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1283"/>
        <w:gridCol w:w="1555"/>
        <w:gridCol w:w="2149"/>
        <w:gridCol w:w="3053"/>
        <w:gridCol w:w="1426"/>
      </w:tblGrid>
      <w:tr w:rsidR="00780DB9" w:rsidRPr="002862CF" w:rsidTr="002862CF">
        <w:trPr>
          <w:trHeight w:val="33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Poz.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</w:rPr>
            </w:pP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Zakres czynności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862CF">
              <w:rPr>
                <w:rFonts w:ascii="Times New Roman" w:eastAsia="Times New Roman" w:hAnsi="Times New Roman" w:cs="Times New Roman"/>
                <w:b/>
                <w:iCs/>
                <w:sz w:val="20"/>
                <w:szCs w:val="24"/>
              </w:rPr>
              <w:t>Wymagania dla danej funkcji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2862CF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Nazwisko</w:t>
            </w:r>
            <w:r w:rsidR="00780DB9"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i imię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Kwalifikacje zawodowe                          i doświadczenie potwierdzające spełnianie wymagań opisanych w Rozdziale </w:t>
            </w:r>
            <w:r w:rsidR="0080589A"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6</w:t>
            </w: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 pkt </w:t>
            </w:r>
            <w:r w:rsidR="0080589A"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6.1 ppkt 6.1.4 </w:t>
            </w:r>
            <w:r w:rsidR="00387E82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lit b </w:t>
            </w:r>
            <w:r w:rsidR="0080589A"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S</w:t>
            </w: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WZ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2862CF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</w:rPr>
            </w:pPr>
            <w:r w:rsidRPr="002862CF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Podstawa dysponowania </w:t>
            </w:r>
          </w:p>
        </w:tc>
      </w:tr>
      <w:tr w:rsidR="00780DB9" w:rsidRPr="00543F9B" w:rsidTr="002862CF">
        <w:trPr>
          <w:trHeight w:val="6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80DB9" w:rsidRPr="00543F9B" w:rsidTr="002862CF">
        <w:trPr>
          <w:cantSplit/>
          <w:trHeight w:val="1618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422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  <w:r w:rsidRPr="00543F9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0DB9" w:rsidRPr="00543F9B" w:rsidRDefault="00780DB9" w:rsidP="002862CF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KIEROWNIK BUDOWY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DB9" w:rsidRPr="00543F9B" w:rsidRDefault="00780DB9" w:rsidP="00EA6538">
            <w:pPr>
              <w:spacing w:after="0" w:line="240" w:lineRule="auto"/>
              <w:ind w:left="-58" w:firstLine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Minimalna liczba osób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543F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Minimalne uprawnienia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>: upraw</w:t>
            </w:r>
            <w:r w:rsidRPr="00A422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nienia budowlane 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>do kierowania robotami w spe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cjalności </w:t>
            </w:r>
            <w:r w:rsidR="00352042">
              <w:rPr>
                <w:rFonts w:ascii="Times New Roman" w:eastAsia="Times New Roman" w:hAnsi="Times New Roman" w:cs="Times New Roman"/>
                <w:sz w:val="24"/>
                <w:szCs w:val="24"/>
              </w:rPr>
              <w:t>konstrukcyjno-budowlanej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Uprawnienia (nazwa i nr): </w:t>
            </w:r>
          </w:p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2F4">
              <w:rPr>
                <w:rFonts w:ascii="Times New Roman" w:eastAsia="Times New Roman" w:hAnsi="Times New Roman" w:cs="Times New Roman"/>
                <w:sz w:val="24"/>
                <w:szCs w:val="24"/>
              </w:rPr>
              <w:t>Uprawnienia budowlane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nr ………………………………</w:t>
            </w:r>
          </w:p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kierowania robotami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  <w:r w:rsidRPr="00543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specjalności ……………………….......................................................................................................... </w:t>
            </w:r>
          </w:p>
          <w:p w:rsidR="00780DB9" w:rsidRPr="00543F9B" w:rsidRDefault="00780DB9" w:rsidP="00EA653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0DB9" w:rsidRPr="00543F9B" w:rsidRDefault="00780DB9" w:rsidP="00EA6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B9" w:rsidRPr="00543F9B" w:rsidRDefault="00780DB9" w:rsidP="00EA653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0DB9" w:rsidRPr="00543F9B" w:rsidRDefault="00780DB9" w:rsidP="00780DB9">
      <w:pPr>
        <w:spacing w:after="12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2862CF" w:rsidRDefault="002862CF" w:rsidP="00780DB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862CF" w:rsidRDefault="002862CF" w:rsidP="00780DB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0DB9" w:rsidRPr="00543F9B" w:rsidRDefault="002862CF" w:rsidP="00780DB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Data……………………….….</w:t>
      </w:r>
    </w:p>
    <w:p w:rsidR="007D5AC7" w:rsidRDefault="007D5AC7"/>
    <w:sectPr w:rsidR="007D5AC7" w:rsidSect="002862C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7A0" w:rsidRDefault="003357A0" w:rsidP="003357A0">
      <w:pPr>
        <w:spacing w:after="0" w:line="240" w:lineRule="auto"/>
      </w:pPr>
      <w:r>
        <w:separator/>
      </w:r>
    </w:p>
  </w:endnote>
  <w:endnote w:type="continuationSeparator" w:id="0">
    <w:p w:rsidR="003357A0" w:rsidRDefault="003357A0" w:rsidP="00335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7A0" w:rsidRDefault="003357A0" w:rsidP="003357A0">
      <w:pPr>
        <w:spacing w:after="0" w:line="240" w:lineRule="auto"/>
      </w:pPr>
      <w:r>
        <w:separator/>
      </w:r>
    </w:p>
  </w:footnote>
  <w:footnote w:type="continuationSeparator" w:id="0">
    <w:p w:rsidR="003357A0" w:rsidRDefault="003357A0" w:rsidP="003357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5A"/>
    <w:rsid w:val="00183AC1"/>
    <w:rsid w:val="001C3963"/>
    <w:rsid w:val="002862CF"/>
    <w:rsid w:val="002E185A"/>
    <w:rsid w:val="003357A0"/>
    <w:rsid w:val="00352042"/>
    <w:rsid w:val="00387E82"/>
    <w:rsid w:val="004C7E71"/>
    <w:rsid w:val="005A2732"/>
    <w:rsid w:val="005E3718"/>
    <w:rsid w:val="005F07E2"/>
    <w:rsid w:val="006A291F"/>
    <w:rsid w:val="007220E8"/>
    <w:rsid w:val="00780DB9"/>
    <w:rsid w:val="007843AD"/>
    <w:rsid w:val="007D5AC7"/>
    <w:rsid w:val="0080589A"/>
    <w:rsid w:val="008A5B7C"/>
    <w:rsid w:val="00967A4B"/>
    <w:rsid w:val="00AC5207"/>
    <w:rsid w:val="00CB519A"/>
    <w:rsid w:val="00CF2DF4"/>
    <w:rsid w:val="00D8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7BAB67-D1FA-4E06-B59F-0DCD1422F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DB9"/>
    <w:pPr>
      <w:spacing w:after="200" w:line="276" w:lineRule="auto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DB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DB9"/>
    <w:rPr>
      <w:rFonts w:asciiTheme="majorHAnsi" w:eastAsiaTheme="majorEastAsia" w:hAnsiTheme="majorHAnsi" w:cstheme="majorBidi"/>
      <w:color w:val="404040" w:themeColor="text1" w:themeTint="BF"/>
      <w:sz w:val="20"/>
      <w:szCs w:val="20"/>
      <w:u w:color="000000"/>
    </w:rPr>
  </w:style>
  <w:style w:type="paragraph" w:styleId="Akapitzlist">
    <w:name w:val="List Paragraph"/>
    <w:aliases w:val="L1,Numerowanie,Akapit z listą5,normalny tekst"/>
    <w:link w:val="AkapitzlistZnak"/>
    <w:uiPriority w:val="34"/>
    <w:qFormat/>
    <w:rsid w:val="00780DB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locked/>
    <w:rsid w:val="00780DB9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5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57A0"/>
  </w:style>
  <w:style w:type="paragraph" w:styleId="Stopka">
    <w:name w:val="footer"/>
    <w:basedOn w:val="Normalny"/>
    <w:link w:val="StopkaZnak"/>
    <w:uiPriority w:val="99"/>
    <w:unhideWhenUsed/>
    <w:rsid w:val="00335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57A0"/>
  </w:style>
  <w:style w:type="paragraph" w:styleId="Tekstdymka">
    <w:name w:val="Balloon Text"/>
    <w:basedOn w:val="Normalny"/>
    <w:link w:val="TekstdymkaZnak"/>
    <w:uiPriority w:val="99"/>
    <w:semiHidden/>
    <w:unhideWhenUsed/>
    <w:rsid w:val="003357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57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Cyran</dc:creator>
  <cp:keywords/>
  <dc:description/>
  <cp:lastModifiedBy>Bartosz Mrugała</cp:lastModifiedBy>
  <cp:revision>11</cp:revision>
  <cp:lastPrinted>2026-03-04T10:50:00Z</cp:lastPrinted>
  <dcterms:created xsi:type="dcterms:W3CDTF">2023-02-02T12:45:00Z</dcterms:created>
  <dcterms:modified xsi:type="dcterms:W3CDTF">2026-03-05T12:03:00Z</dcterms:modified>
</cp:coreProperties>
</file>